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5620486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07.02.2023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5620486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(№23151102011)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(№23151102011)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45 737,00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